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2490" w14:textId="40B26B1A" w:rsidR="00A90E04" w:rsidRPr="009B7D1C" w:rsidRDefault="00A90E04" w:rsidP="009B7D1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90E04">
        <w:rPr>
          <w:rFonts w:ascii="Arial" w:hAnsi="Arial" w:cs="Arial"/>
          <w:b/>
          <w:bCs/>
        </w:rPr>
        <w:t>ZAMÓWIENIE NA USŁUGĘ NR …………………………………..</w:t>
      </w:r>
    </w:p>
    <w:p w14:paraId="5EE1935B" w14:textId="547854B8" w:rsidR="00A90E04" w:rsidRPr="009E6BD4" w:rsidRDefault="00A90E04" w:rsidP="00A90E04">
      <w:pPr>
        <w:spacing w:after="0" w:line="36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</w:t>
      </w:r>
      <w:r w:rsidRPr="009E6BD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. Dane zamawiającego:</w:t>
      </w:r>
    </w:p>
    <w:p w14:paraId="0EDEFE0D" w14:textId="3B5DCAB6" w:rsidR="00A90E04" w:rsidRPr="00BB0DEB" w:rsidRDefault="00A90E04" w:rsidP="00B312B5">
      <w:pPr>
        <w:spacing w:after="0" w:line="240" w:lineRule="auto"/>
        <w:ind w:left="227" w:hanging="170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sz w:val="20"/>
          <w:szCs w:val="20"/>
          <w:lang w:eastAsia="en-GB"/>
        </w:rPr>
        <w:t>Wyrażenie zgody na przetwarzanie danych osobowych i danych transmisyjnych warunkuje możliwość zawarcia i realizacji Umowy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z </w:t>
      </w:r>
      <w:r w:rsidRPr="00BB0DE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Dostawcą usług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NET 45</w:t>
      </w:r>
      <w:r w:rsidRPr="00BB0DE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Sp. z o.o.: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69"/>
        <w:gridCol w:w="4493"/>
      </w:tblGrid>
      <w:tr w:rsidR="00A90E04" w14:paraId="602EB5DB" w14:textId="77777777" w:rsidTr="009B7D1C">
        <w:trPr>
          <w:trHeight w:val="394"/>
        </w:trPr>
        <w:tc>
          <w:tcPr>
            <w:tcW w:w="2521" w:type="pct"/>
          </w:tcPr>
          <w:p w14:paraId="1BC4F318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E67B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Imię Nazwisko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/ </w:t>
            </w: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Nazwa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Firmy </w:t>
            </w: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479" w:type="pct"/>
          </w:tcPr>
          <w:p w14:paraId="6DAEA64C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90E04" w14:paraId="20D08981" w14:textId="77777777" w:rsidTr="0048090F">
        <w:trPr>
          <w:trHeight w:val="957"/>
        </w:trPr>
        <w:tc>
          <w:tcPr>
            <w:tcW w:w="2521" w:type="pct"/>
          </w:tcPr>
          <w:p w14:paraId="7B038353" w14:textId="1D4CB399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Adres</w:t>
            </w:r>
            <w:r w:rsidR="00B312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do umowy:</w:t>
            </w:r>
          </w:p>
        </w:tc>
        <w:tc>
          <w:tcPr>
            <w:tcW w:w="2479" w:type="pct"/>
          </w:tcPr>
          <w:p w14:paraId="50D1EF27" w14:textId="5A9E3FC2" w:rsidR="00A90E04" w:rsidRDefault="00B312B5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Adres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instalacji (jeżeli inny niż do umowy):</w:t>
            </w:r>
          </w:p>
        </w:tc>
      </w:tr>
      <w:tr w:rsidR="0048090F" w:rsidRPr="0048090F" w14:paraId="182C57A9" w14:textId="77777777" w:rsidTr="009B7D1C">
        <w:tc>
          <w:tcPr>
            <w:tcW w:w="2521" w:type="pct"/>
          </w:tcPr>
          <w:p w14:paraId="77CCF1E1" w14:textId="7F280FAF" w:rsidR="0048090F" w:rsidRPr="0048090F" w:rsidRDefault="0048090F" w:rsidP="001F7B25">
            <w:pPr>
              <w:spacing w:before="100" w:beforeAutospacing="1" w:after="28"/>
              <w:ind w:left="227" w:hanging="17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4809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e-mail: (e-faktura)</w:t>
            </w:r>
          </w:p>
        </w:tc>
        <w:tc>
          <w:tcPr>
            <w:tcW w:w="2479" w:type="pct"/>
          </w:tcPr>
          <w:p w14:paraId="0C684BB0" w14:textId="77777777" w:rsidR="0048090F" w:rsidRPr="0048090F" w:rsidRDefault="0048090F" w:rsidP="001F7B25">
            <w:pPr>
              <w:spacing w:before="100" w:beforeAutospacing="1" w:after="28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A90E04" w14:paraId="5A74FEE9" w14:textId="77777777" w:rsidTr="009B7D1C">
        <w:tc>
          <w:tcPr>
            <w:tcW w:w="2521" w:type="pct"/>
          </w:tcPr>
          <w:p w14:paraId="2F0A0D58" w14:textId="77777777" w:rsidR="00A90E04" w:rsidRPr="009E6BD4" w:rsidRDefault="00A90E04" w:rsidP="001F7B25">
            <w:pPr>
              <w:spacing w:before="100" w:beforeAutospacing="1" w:after="28"/>
              <w:ind w:left="227" w:hanging="17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Tel. Kontaktowy:</w:t>
            </w:r>
          </w:p>
        </w:tc>
        <w:tc>
          <w:tcPr>
            <w:tcW w:w="2479" w:type="pct"/>
          </w:tcPr>
          <w:p w14:paraId="2FAEA822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90E04" w14:paraId="50172355" w14:textId="77777777" w:rsidTr="009B7D1C">
        <w:tc>
          <w:tcPr>
            <w:tcW w:w="2521" w:type="pct"/>
          </w:tcPr>
          <w:p w14:paraId="55641353" w14:textId="0C7A33EA" w:rsidR="00A90E04" w:rsidRDefault="00A90E04" w:rsidP="001F7B25">
            <w:pPr>
              <w:spacing w:before="100" w:beforeAutospacing="1" w:after="28"/>
              <w:ind w:left="227" w:hanging="17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Numer dowodu: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79" w:type="pct"/>
          </w:tcPr>
          <w:p w14:paraId="7B463974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90E04" w14:paraId="4C5DFAA7" w14:textId="77777777" w:rsidTr="009B7D1C">
        <w:tc>
          <w:tcPr>
            <w:tcW w:w="2521" w:type="pct"/>
          </w:tcPr>
          <w:p w14:paraId="22B34807" w14:textId="1B75ACFD" w:rsidR="00A90E04" w:rsidRDefault="00A90E04" w:rsidP="001F7B25">
            <w:pPr>
              <w:spacing w:before="100" w:beforeAutospacing="1" w:after="28"/>
              <w:ind w:left="227" w:hanging="17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PESEL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/ </w:t>
            </w: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KRS: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79" w:type="pct"/>
          </w:tcPr>
          <w:p w14:paraId="52DEE758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90E04" w14:paraId="37222B76" w14:textId="77777777" w:rsidTr="009B7D1C">
        <w:tc>
          <w:tcPr>
            <w:tcW w:w="2521" w:type="pct"/>
          </w:tcPr>
          <w:p w14:paraId="4C65B0C9" w14:textId="4B50004F" w:rsidR="00A90E04" w:rsidRDefault="00A90E04" w:rsidP="001F7B25">
            <w:pPr>
              <w:spacing w:before="100" w:beforeAutospacing="1" w:after="28"/>
              <w:ind w:left="227" w:hanging="17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NIP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/ </w:t>
            </w: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REGON</w:t>
            </w:r>
            <w:r w:rsidR="00514F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(dotyczy Firm)</w:t>
            </w: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79" w:type="pct"/>
          </w:tcPr>
          <w:p w14:paraId="743BD9DF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4EA13A0" w14:textId="46788BEF" w:rsidR="00A90E04" w:rsidRPr="009E6BD4" w:rsidRDefault="00A90E04" w:rsidP="00541786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2. Szczegóły zamówienia</w:t>
      </w:r>
      <w:r w:rsidR="000A27E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usługi dostępu do Internetu:</w:t>
      </w:r>
    </w:p>
    <w:p w14:paraId="101073CC" w14:textId="53710AB7" w:rsidR="00A90E04" w:rsidRPr="009B7D1C" w:rsidRDefault="00A90E04" w:rsidP="009B7D1C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8228B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Liczba okresów rozliczeniowych</w:t>
      </w:r>
      <w:r w:rsidRPr="008228B7">
        <w:rPr>
          <w:rFonts w:ascii="Arial" w:eastAsia="Times New Roman" w:hAnsi="Arial" w:cs="Arial"/>
          <w:sz w:val="20"/>
          <w:szCs w:val="20"/>
          <w:lang w:eastAsia="en-GB"/>
        </w:rPr>
        <w:t xml:space="preserve">:  </w:t>
      </w:r>
      <w:r w:rsidR="009B7D1C"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Pr="008228B7">
        <w:rPr>
          <w:lang w:eastAsia="en-GB"/>
        </w:rPr>
        <w:sym w:font="Symbol" w:char="F0FF"/>
      </w:r>
      <w:r w:rsidRPr="009B7D1C">
        <w:rPr>
          <w:rFonts w:ascii="Arial" w:eastAsia="Times New Roman" w:hAnsi="Arial" w:cs="Arial"/>
          <w:sz w:val="20"/>
          <w:szCs w:val="20"/>
          <w:lang w:eastAsia="en-GB"/>
        </w:rPr>
        <w:t xml:space="preserve"> 24  miesiące / </w:t>
      </w:r>
      <w:r w:rsidRPr="008B7241">
        <w:rPr>
          <w:sz w:val="28"/>
          <w:szCs w:val="28"/>
          <w:lang w:eastAsia="en-GB"/>
        </w:rPr>
        <w:sym w:font="Symbol" w:char="F0FF"/>
      </w:r>
      <w:r w:rsidRPr="009B7D1C">
        <w:rPr>
          <w:rFonts w:ascii="Arial" w:eastAsia="Times New Roman" w:hAnsi="Arial" w:cs="Arial"/>
          <w:sz w:val="20"/>
          <w:szCs w:val="20"/>
          <w:lang w:eastAsia="en-GB"/>
        </w:rPr>
        <w:t xml:space="preserve"> INNY ____________</w:t>
      </w:r>
    </w:p>
    <w:p w14:paraId="5AB87658" w14:textId="462313C6" w:rsidR="00F90FCD" w:rsidRPr="007277B7" w:rsidRDefault="00F90FCD" w:rsidP="00A90E04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en-GB"/>
        </w:rPr>
      </w:pPr>
      <w:r w:rsidRPr="008228B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</w:t>
      </w:r>
      <w:r w:rsidRPr="007277B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arametry usługi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dostępu do Internetu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23"/>
        <w:gridCol w:w="1734"/>
        <w:gridCol w:w="1700"/>
        <w:gridCol w:w="2128"/>
        <w:gridCol w:w="1977"/>
      </w:tblGrid>
      <w:tr w:rsidR="00541786" w14:paraId="39BA8A89" w14:textId="04B06F31" w:rsidTr="00541786">
        <w:tc>
          <w:tcPr>
            <w:tcW w:w="840" w:type="pct"/>
          </w:tcPr>
          <w:p w14:paraId="01440741" w14:textId="77777777" w:rsidR="00541786" w:rsidRPr="009B27EF" w:rsidRDefault="00541786" w:rsidP="001F7B2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57" w:type="pct"/>
            <w:vAlign w:val="center"/>
          </w:tcPr>
          <w:p w14:paraId="764398A4" w14:textId="1EB783B2" w:rsidR="00541786" w:rsidRPr="009E6BD4" w:rsidRDefault="00541786" w:rsidP="001F7B2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Prędkość pobierania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proofErr w:type="spellStart"/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Mb</w:t>
            </w:r>
            <w:proofErr w:type="spellEnd"/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38" w:type="pct"/>
            <w:vAlign w:val="center"/>
          </w:tcPr>
          <w:p w14:paraId="1A43CF88" w14:textId="77777777" w:rsidR="00541786" w:rsidRDefault="00541786" w:rsidP="001F7B25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Prędkość wysyłania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proofErr w:type="spellStart"/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Mb</w:t>
            </w:r>
            <w:proofErr w:type="spellEnd"/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74" w:type="pct"/>
            <w:vAlign w:val="center"/>
          </w:tcPr>
          <w:p w14:paraId="367D42F0" w14:textId="77777777" w:rsidR="00541786" w:rsidRDefault="00541786" w:rsidP="001F7B25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Abonament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miesięczny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brutto</w:t>
            </w:r>
          </w:p>
        </w:tc>
        <w:tc>
          <w:tcPr>
            <w:tcW w:w="1091" w:type="pct"/>
          </w:tcPr>
          <w:p w14:paraId="7FA66B76" w14:textId="0BB1CE23" w:rsidR="00541786" w:rsidRPr="009E6BD4" w:rsidRDefault="00541786" w:rsidP="001F7B25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Opłata instalacyjna (jednorazowa)</w:t>
            </w:r>
          </w:p>
        </w:tc>
      </w:tr>
      <w:tr w:rsidR="00541786" w14:paraId="4AFEF342" w14:textId="2E7584B4" w:rsidTr="00541786">
        <w:tc>
          <w:tcPr>
            <w:tcW w:w="840" w:type="pct"/>
          </w:tcPr>
          <w:p w14:paraId="36A61AA2" w14:textId="07F4CF80" w:rsidR="00541786" w:rsidRDefault="00541786" w:rsidP="001F7B2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957" w:type="pct"/>
          </w:tcPr>
          <w:p w14:paraId="446185B5" w14:textId="270C2048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38" w:type="pct"/>
          </w:tcPr>
          <w:p w14:paraId="6C5345B8" w14:textId="7B749C1A" w:rsidR="00541786" w:rsidRDefault="00035C3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74" w:type="pct"/>
          </w:tcPr>
          <w:p w14:paraId="51A6A34C" w14:textId="39DCF578" w:rsidR="00541786" w:rsidRDefault="00541786" w:rsidP="009B7D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1" w:type="pct"/>
          </w:tcPr>
          <w:p w14:paraId="6D70CA86" w14:textId="77777777" w:rsidR="00541786" w:rsidRDefault="00541786" w:rsidP="009B7D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1786" w14:paraId="02354337" w14:textId="1B166E6B" w:rsidTr="00541786">
        <w:tc>
          <w:tcPr>
            <w:tcW w:w="840" w:type="pct"/>
          </w:tcPr>
          <w:p w14:paraId="76EA1B95" w14:textId="77777777" w:rsidR="00541786" w:rsidRDefault="00541786" w:rsidP="00E370F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957" w:type="pct"/>
          </w:tcPr>
          <w:p w14:paraId="0E31171F" w14:textId="4BFEA32E" w:rsidR="00541786" w:rsidRDefault="00035C3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38" w:type="pct"/>
          </w:tcPr>
          <w:p w14:paraId="0C50BAA2" w14:textId="77777777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74" w:type="pct"/>
          </w:tcPr>
          <w:p w14:paraId="10149F70" w14:textId="77777777" w:rsidR="00541786" w:rsidRDefault="00541786" w:rsidP="00E370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1" w:type="pct"/>
          </w:tcPr>
          <w:p w14:paraId="4696BC89" w14:textId="77777777" w:rsidR="00541786" w:rsidRDefault="00541786" w:rsidP="00E370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1786" w14:paraId="06708065" w14:textId="1FCBC06B" w:rsidTr="00541786">
        <w:tc>
          <w:tcPr>
            <w:tcW w:w="840" w:type="pct"/>
          </w:tcPr>
          <w:p w14:paraId="6A8EAB9B" w14:textId="3F301441" w:rsidR="00541786" w:rsidRDefault="00541786" w:rsidP="009B7D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957" w:type="pct"/>
          </w:tcPr>
          <w:p w14:paraId="3BE5DA07" w14:textId="25767784" w:rsidR="00541786" w:rsidRDefault="00035C3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5417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938" w:type="pct"/>
          </w:tcPr>
          <w:p w14:paraId="7BEA1695" w14:textId="031C9E16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74" w:type="pct"/>
          </w:tcPr>
          <w:p w14:paraId="5E713C60" w14:textId="6CC1C74B" w:rsidR="00541786" w:rsidRDefault="00541786" w:rsidP="009B7D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1" w:type="pct"/>
          </w:tcPr>
          <w:p w14:paraId="66A18AE2" w14:textId="77777777" w:rsidR="00541786" w:rsidRDefault="00541786" w:rsidP="009B7D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1786" w14:paraId="3546D410" w14:textId="5E59DAEA" w:rsidTr="00541786">
        <w:tc>
          <w:tcPr>
            <w:tcW w:w="840" w:type="pct"/>
          </w:tcPr>
          <w:p w14:paraId="69CA180A" w14:textId="3067351A" w:rsidR="00541786" w:rsidRDefault="00541786" w:rsidP="009B7D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957" w:type="pct"/>
          </w:tcPr>
          <w:p w14:paraId="70E5C47A" w14:textId="11F87FBF" w:rsidR="00541786" w:rsidRDefault="00035C3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  <w:r w:rsidR="005417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pct"/>
          </w:tcPr>
          <w:p w14:paraId="39AF78DA" w14:textId="6F43E50E" w:rsidR="00541786" w:rsidRDefault="00035C3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5417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74" w:type="pct"/>
          </w:tcPr>
          <w:p w14:paraId="1BBC18D7" w14:textId="61078C1E" w:rsidR="00541786" w:rsidRDefault="00541786" w:rsidP="00D76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1" w:type="pct"/>
          </w:tcPr>
          <w:p w14:paraId="3830228B" w14:textId="77777777" w:rsidR="00541786" w:rsidRDefault="00541786" w:rsidP="00D76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1786" w14:paraId="546145EE" w14:textId="29A9F8AD" w:rsidTr="00541786">
        <w:tc>
          <w:tcPr>
            <w:tcW w:w="840" w:type="pct"/>
          </w:tcPr>
          <w:p w14:paraId="301A5371" w14:textId="59BE4CA9" w:rsidR="00541786" w:rsidRPr="009B7D1C" w:rsidRDefault="00541786" w:rsidP="00D76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957" w:type="pct"/>
          </w:tcPr>
          <w:p w14:paraId="7CFFEE17" w14:textId="77777777" w:rsidR="00541786" w:rsidRDefault="00541786" w:rsidP="00D76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8" w:type="pct"/>
          </w:tcPr>
          <w:p w14:paraId="015DD29C" w14:textId="77777777" w:rsidR="00541786" w:rsidRDefault="00541786" w:rsidP="00D76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4" w:type="pct"/>
          </w:tcPr>
          <w:p w14:paraId="07654DAB" w14:textId="77777777" w:rsidR="00541786" w:rsidRDefault="00541786" w:rsidP="00D76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1" w:type="pct"/>
          </w:tcPr>
          <w:p w14:paraId="78B5D7F1" w14:textId="77777777" w:rsidR="00541786" w:rsidRDefault="00541786" w:rsidP="00D76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1C717B3" w14:textId="77777777" w:rsidR="00A90E04" w:rsidRPr="00420B56" w:rsidRDefault="00A90E04" w:rsidP="009B7D1C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eastAsia="Times New Roman" w:hAnsi="Arial" w:cs="Arial"/>
          <w:sz w:val="20"/>
          <w:szCs w:val="20"/>
          <w:lang w:eastAsia="en-GB"/>
        </w:rPr>
      </w:pPr>
      <w:r w:rsidRPr="00420B5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Usługi dodatkowe</w:t>
      </w:r>
      <w:r w:rsidRPr="00420B56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39"/>
        <w:gridCol w:w="3077"/>
        <w:gridCol w:w="2546"/>
      </w:tblGrid>
      <w:tr w:rsidR="009B7D1C" w14:paraId="704F4456" w14:textId="77777777" w:rsidTr="00B312B5">
        <w:trPr>
          <w:trHeight w:val="433"/>
        </w:trPr>
        <w:tc>
          <w:tcPr>
            <w:tcW w:w="1897" w:type="pct"/>
          </w:tcPr>
          <w:p w14:paraId="53273D9E" w14:textId="77777777" w:rsidR="009B7D1C" w:rsidRPr="009E6BD4" w:rsidRDefault="009B7D1C" w:rsidP="001F7B2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98" w:type="pct"/>
            <w:vAlign w:val="center"/>
          </w:tcPr>
          <w:p w14:paraId="3DE50279" w14:textId="7DAC3982" w:rsidR="009B7D1C" w:rsidRPr="009E6BD4" w:rsidRDefault="009B7D1C" w:rsidP="001F7B2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E6BD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Usługa</w:t>
            </w:r>
            <w:proofErr w:type="spellEnd"/>
            <w:r w:rsidRPr="009E6BD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E6BD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dodatkowa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1405" w:type="pct"/>
          </w:tcPr>
          <w:p w14:paraId="364AD80D" w14:textId="7CB61E11" w:rsidR="009B7D1C" w:rsidRDefault="009B7D1C" w:rsidP="001F7B25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Kwota brutto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 1 miesiąc</w:t>
            </w:r>
          </w:p>
        </w:tc>
      </w:tr>
      <w:tr w:rsidR="009B7D1C" w14:paraId="6A051C0B" w14:textId="77777777" w:rsidTr="00B312B5">
        <w:trPr>
          <w:trHeight w:val="350"/>
        </w:trPr>
        <w:tc>
          <w:tcPr>
            <w:tcW w:w="1897" w:type="pct"/>
          </w:tcPr>
          <w:p w14:paraId="26D875DF" w14:textId="0B1CED59" w:rsidR="009B7D1C" w:rsidRDefault="009B7D1C" w:rsidP="009B7D1C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1698" w:type="pct"/>
          </w:tcPr>
          <w:p w14:paraId="2BFD7A60" w14:textId="034E34CC" w:rsidR="009B7D1C" w:rsidRDefault="00035C36" w:rsidP="00035C36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35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Dzierżawa Sprzętu typu router z </w:t>
            </w:r>
            <w:proofErr w:type="spellStart"/>
            <w:r w:rsidRPr="00035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WiFi</w:t>
            </w:r>
            <w:proofErr w:type="spellEnd"/>
            <w:r w:rsidRPr="00035C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sieć radiowa</w:t>
            </w:r>
          </w:p>
        </w:tc>
        <w:tc>
          <w:tcPr>
            <w:tcW w:w="1405" w:type="pct"/>
          </w:tcPr>
          <w:p w14:paraId="2E1801AD" w14:textId="7F769121" w:rsidR="009B7D1C" w:rsidRDefault="009B7D1C" w:rsidP="009B7D1C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D1C" w14:paraId="02924635" w14:textId="77777777" w:rsidTr="00B312B5">
        <w:trPr>
          <w:trHeight w:val="238"/>
        </w:trPr>
        <w:tc>
          <w:tcPr>
            <w:tcW w:w="1897" w:type="pct"/>
          </w:tcPr>
          <w:p w14:paraId="59D08127" w14:textId="48C06193" w:rsidR="009B7D1C" w:rsidRDefault="009B7D1C" w:rsidP="009B7D1C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1698" w:type="pct"/>
          </w:tcPr>
          <w:p w14:paraId="1D5E51AF" w14:textId="45E769BE" w:rsidR="009B7D1C" w:rsidRDefault="009B7D1C" w:rsidP="00035C3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5" w:type="pct"/>
          </w:tcPr>
          <w:p w14:paraId="638864DC" w14:textId="77777777" w:rsidR="009B7D1C" w:rsidRDefault="009B7D1C" w:rsidP="009B7D1C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87195B7" w14:textId="0DABC52F" w:rsidR="00514F5B" w:rsidRDefault="00514F5B" w:rsidP="00514F5B">
      <w:pPr>
        <w:spacing w:before="125" w:after="62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3</w:t>
      </w:r>
      <w:r w:rsidRPr="009E6BD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Podsumowanie przy zakupie usługi dostępu do Internetu: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514F5B" w14:paraId="56564622" w14:textId="77777777" w:rsidTr="00B312B5">
        <w:trPr>
          <w:trHeight w:val="350"/>
        </w:trPr>
        <w:tc>
          <w:tcPr>
            <w:tcW w:w="6516" w:type="dxa"/>
            <w:vAlign w:val="center"/>
          </w:tcPr>
          <w:p w14:paraId="717FCD67" w14:textId="15D94C6A" w:rsidR="00514F5B" w:rsidRPr="00ED5326" w:rsidRDefault="00514F5B" w:rsidP="00B312B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Abonament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miesięczny</w:t>
            </w:r>
            <w:r w:rsidR="00B312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brutto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za usługę dostępu do Internetu</w:t>
            </w:r>
          </w:p>
        </w:tc>
        <w:tc>
          <w:tcPr>
            <w:tcW w:w="2551" w:type="dxa"/>
            <w:vAlign w:val="center"/>
          </w:tcPr>
          <w:p w14:paraId="4EF7CC26" w14:textId="2A20C315" w:rsidR="00514F5B" w:rsidRPr="009E6BD4" w:rsidRDefault="00514F5B" w:rsidP="00B31F2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F5B" w14:paraId="733DF7FC" w14:textId="77777777" w:rsidTr="00541786">
        <w:trPr>
          <w:trHeight w:val="422"/>
        </w:trPr>
        <w:tc>
          <w:tcPr>
            <w:tcW w:w="6516" w:type="dxa"/>
            <w:vAlign w:val="center"/>
          </w:tcPr>
          <w:p w14:paraId="46CD5B8C" w14:textId="7CCFD22E" w:rsidR="00514F5B" w:rsidRDefault="00514F5B" w:rsidP="00B312B5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Abonament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miesięczny</w:t>
            </w:r>
            <w:r w:rsidR="00B312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brutto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za usługi dodatkowe</w:t>
            </w:r>
          </w:p>
        </w:tc>
        <w:tc>
          <w:tcPr>
            <w:tcW w:w="2551" w:type="dxa"/>
          </w:tcPr>
          <w:p w14:paraId="4F3DD17D" w14:textId="31BE4679" w:rsidR="00514F5B" w:rsidRDefault="00514F5B" w:rsidP="00B31F24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F5B" w14:paraId="1E3E8817" w14:textId="77777777" w:rsidTr="00541786">
        <w:trPr>
          <w:trHeight w:val="372"/>
        </w:trPr>
        <w:tc>
          <w:tcPr>
            <w:tcW w:w="6516" w:type="dxa"/>
            <w:vAlign w:val="center"/>
          </w:tcPr>
          <w:p w14:paraId="3553CD1B" w14:textId="7DB3A71A" w:rsidR="00514F5B" w:rsidRPr="00B312B5" w:rsidRDefault="00523897" w:rsidP="00B312B5">
            <w:pPr>
              <w:spacing w:before="100" w:beforeAutospacing="1" w:after="24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312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ŁĄCZNIE: 1m-c abonamentu</w:t>
            </w:r>
          </w:p>
        </w:tc>
        <w:tc>
          <w:tcPr>
            <w:tcW w:w="2551" w:type="dxa"/>
          </w:tcPr>
          <w:p w14:paraId="6AF042C6" w14:textId="77777777" w:rsidR="00514F5B" w:rsidRPr="00B312B5" w:rsidRDefault="00514F5B" w:rsidP="00B31F24">
            <w:pPr>
              <w:spacing w:before="100" w:beforeAutospacing="1" w:after="2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14F5B" w14:paraId="3B72B916" w14:textId="77777777" w:rsidTr="00B312B5">
        <w:trPr>
          <w:trHeight w:val="238"/>
        </w:trPr>
        <w:tc>
          <w:tcPr>
            <w:tcW w:w="6516" w:type="dxa"/>
            <w:vAlign w:val="center"/>
          </w:tcPr>
          <w:p w14:paraId="2B5F64D3" w14:textId="05F484B2" w:rsidR="00514F5B" w:rsidRDefault="00514F5B" w:rsidP="00B312B5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Opłata instalacyjna jednorazowa</w:t>
            </w:r>
          </w:p>
        </w:tc>
        <w:tc>
          <w:tcPr>
            <w:tcW w:w="2551" w:type="dxa"/>
          </w:tcPr>
          <w:p w14:paraId="05ABCA3F" w14:textId="77777777" w:rsidR="00514F5B" w:rsidRDefault="00514F5B" w:rsidP="00B31F24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6111B5CD" w14:textId="3442B5A4" w:rsidR="00A90E04" w:rsidRPr="009E6BD4" w:rsidRDefault="00A90E04" w:rsidP="00A90E04">
      <w:pPr>
        <w:spacing w:before="125" w:after="62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Oświadczenia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:</w:t>
      </w:r>
    </w:p>
    <w:p w14:paraId="7F785136" w14:textId="13B9F886" w:rsidR="00A90E04" w:rsidRPr="00BB0DEB" w:rsidRDefault="00A90E04" w:rsidP="00A90E0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470C7">
        <w:rPr>
          <w:rFonts w:ascii="Arial" w:eastAsia="Times New Roman" w:hAnsi="Arial" w:cs="Arial"/>
          <w:sz w:val="18"/>
          <w:szCs w:val="18"/>
          <w:lang w:eastAsia="en-GB"/>
        </w:rPr>
        <w:t xml:space="preserve">Oświadczam, iż [_] wyrażam zgodę / [_] nie wyrażam zgody na przetwarzanie danych przez Usługodawcę zgodnie z Rozporządzeniem Parlamentu Europejskiego i Rady UE 2016/679 z 27 kwietnia 2016 roku w sprawie ochrony osób fizycznych, (ogólne rozporządzenie o ochronie danych, dalej jako „RODO”)  oraz ustawy z dnia 16 lipca 2004 r. Prawo telekomunikacyjne dla celów wykonania umowy oraz dochodzenia wynikających z niej roszczeń. Usługodawca </w:t>
      </w:r>
      <w:r w:rsidR="00BC3B11">
        <w:rPr>
          <w:rFonts w:ascii="Arial" w:eastAsia="Times New Roman" w:hAnsi="Arial" w:cs="Arial"/>
          <w:sz w:val="18"/>
          <w:szCs w:val="18"/>
          <w:lang w:eastAsia="en-GB"/>
        </w:rPr>
        <w:t>NET 45</w:t>
      </w:r>
      <w:r w:rsidRPr="001470C7">
        <w:rPr>
          <w:rFonts w:ascii="Arial" w:eastAsia="Times New Roman" w:hAnsi="Arial" w:cs="Arial"/>
          <w:sz w:val="18"/>
          <w:szCs w:val="18"/>
          <w:lang w:eastAsia="en-GB"/>
        </w:rPr>
        <w:t xml:space="preserve"> Sp. z o.o. jest administratorem danych osobowych zbieranych w celu świadczenia usług telekomunikacyjnych. Abonentowi przysługuje prawo wglądu do swoich danych oraz ich poprawiania.</w:t>
      </w:r>
    </w:p>
    <w:p w14:paraId="029CC420" w14:textId="36E4B013" w:rsidR="00B312B5" w:rsidRDefault="00B312B5" w:rsidP="00A90E04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7E43A1B0" w14:textId="77777777" w:rsidR="00B312B5" w:rsidRPr="009E6BD4" w:rsidRDefault="00B312B5" w:rsidP="00A90E04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69CC71E5" w14:textId="77777777" w:rsidR="00A90E04" w:rsidRDefault="00A90E04" w:rsidP="00A90E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sz w:val="20"/>
          <w:szCs w:val="20"/>
          <w:lang w:eastAsia="en-GB"/>
        </w:rPr>
        <w:t>!..............</w:t>
      </w:r>
      <w:r w:rsidRPr="00BB0DEB">
        <w:rPr>
          <w:rFonts w:ascii="Arial" w:eastAsia="Times New Roman" w:hAnsi="Arial" w:cs="Arial"/>
          <w:sz w:val="20"/>
          <w:szCs w:val="20"/>
          <w:lang w:eastAsia="en-GB"/>
        </w:rPr>
        <w:t>...............................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BB0DEB">
        <w:rPr>
          <w:rFonts w:ascii="Arial" w:eastAsia="Times New Roman" w:hAnsi="Arial" w:cs="Arial"/>
          <w:sz w:val="20"/>
          <w:szCs w:val="20"/>
          <w:lang w:eastAsia="en-GB"/>
        </w:rPr>
        <w:t>.............</w:t>
      </w:r>
      <w:r>
        <w:rPr>
          <w:rFonts w:ascii="Arial" w:eastAsia="Times New Roman" w:hAnsi="Arial" w:cs="Arial"/>
          <w:sz w:val="20"/>
          <w:szCs w:val="20"/>
          <w:lang w:eastAsia="en-GB"/>
        </w:rPr>
        <w:t>...............................</w:t>
      </w:r>
    </w:p>
    <w:p w14:paraId="02502B32" w14:textId="5AD4E518" w:rsidR="00D82335" w:rsidRPr="00BB0DEB" w:rsidRDefault="00A90E04" w:rsidP="00F85F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sz w:val="20"/>
          <w:szCs w:val="20"/>
          <w:lang w:eastAsia="en-GB"/>
        </w:rPr>
        <w:t>data i podpis Abonenta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</w:t>
      </w:r>
      <w:r w:rsidRPr="00BB0DEB">
        <w:rPr>
          <w:rFonts w:ascii="Arial" w:eastAsia="Times New Roman" w:hAnsi="Arial" w:cs="Arial"/>
          <w:sz w:val="20"/>
          <w:szCs w:val="20"/>
          <w:lang w:eastAsia="en-GB"/>
        </w:rPr>
        <w:t>data i podpis Usługodawcy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sectPr w:rsidR="00D82335" w:rsidRPr="00BB0D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B5C2" w14:textId="77777777" w:rsidR="00E75640" w:rsidRDefault="00E75640" w:rsidP="00A90E04">
      <w:pPr>
        <w:spacing w:after="0" w:line="240" w:lineRule="auto"/>
      </w:pPr>
      <w:r>
        <w:separator/>
      </w:r>
    </w:p>
  </w:endnote>
  <w:endnote w:type="continuationSeparator" w:id="0">
    <w:p w14:paraId="19F1AF01" w14:textId="77777777" w:rsidR="00E75640" w:rsidRDefault="00E75640" w:rsidP="00A9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A019" w14:textId="77777777" w:rsidR="00E75640" w:rsidRDefault="00E75640" w:rsidP="00A90E04">
      <w:pPr>
        <w:spacing w:after="0" w:line="240" w:lineRule="auto"/>
      </w:pPr>
      <w:r>
        <w:separator/>
      </w:r>
    </w:p>
  </w:footnote>
  <w:footnote w:type="continuationSeparator" w:id="0">
    <w:p w14:paraId="0B9C732E" w14:textId="77777777" w:rsidR="00E75640" w:rsidRDefault="00E75640" w:rsidP="00A9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BDD7" w14:textId="5D7F7453" w:rsidR="00A90E04" w:rsidRDefault="00A90E04" w:rsidP="00A90E04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D9E7362" wp14:editId="133783C7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1562100" cy="610195"/>
          <wp:effectExtent l="0" t="0" r="0" b="0"/>
          <wp:wrapTight wrapText="bothSides">
            <wp:wrapPolygon edited="0">
              <wp:start x="2634" y="0"/>
              <wp:lineTo x="0" y="4050"/>
              <wp:lineTo x="0" y="16875"/>
              <wp:lineTo x="2634" y="20925"/>
              <wp:lineTo x="4478" y="20925"/>
              <wp:lineTo x="21337" y="16875"/>
              <wp:lineTo x="21337" y="6075"/>
              <wp:lineTo x="4478" y="0"/>
              <wp:lineTo x="2634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1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376"/>
    <w:multiLevelType w:val="hybridMultilevel"/>
    <w:tmpl w:val="6A300A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463B6"/>
    <w:multiLevelType w:val="hybridMultilevel"/>
    <w:tmpl w:val="6A300A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16FB1"/>
    <w:multiLevelType w:val="hybridMultilevel"/>
    <w:tmpl w:val="6A300A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04"/>
    <w:rsid w:val="00035C36"/>
    <w:rsid w:val="000A27E3"/>
    <w:rsid w:val="001115FA"/>
    <w:rsid w:val="002A0BA3"/>
    <w:rsid w:val="002F13C1"/>
    <w:rsid w:val="00312270"/>
    <w:rsid w:val="00443AFD"/>
    <w:rsid w:val="004667DE"/>
    <w:rsid w:val="0048090F"/>
    <w:rsid w:val="00514F5B"/>
    <w:rsid w:val="00523897"/>
    <w:rsid w:val="00541786"/>
    <w:rsid w:val="006B08D1"/>
    <w:rsid w:val="007E67B6"/>
    <w:rsid w:val="00961EBF"/>
    <w:rsid w:val="009B7D1C"/>
    <w:rsid w:val="00A90E04"/>
    <w:rsid w:val="00B312B5"/>
    <w:rsid w:val="00BC3B11"/>
    <w:rsid w:val="00C403EA"/>
    <w:rsid w:val="00D7606E"/>
    <w:rsid w:val="00D82335"/>
    <w:rsid w:val="00E75640"/>
    <w:rsid w:val="00ED5326"/>
    <w:rsid w:val="00EF3370"/>
    <w:rsid w:val="00F85F15"/>
    <w:rsid w:val="00F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A4221F"/>
  <w15:chartTrackingRefBased/>
  <w15:docId w15:val="{362D78FF-9B58-4FF0-B2B5-3F394B58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0E0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0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E04"/>
  </w:style>
  <w:style w:type="paragraph" w:styleId="Stopka">
    <w:name w:val="footer"/>
    <w:basedOn w:val="Normalny"/>
    <w:link w:val="StopkaZnak"/>
    <w:uiPriority w:val="99"/>
    <w:unhideWhenUsed/>
    <w:rsid w:val="00A90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E04"/>
  </w:style>
  <w:style w:type="paragraph" w:styleId="Tekstdymka">
    <w:name w:val="Balloon Text"/>
    <w:basedOn w:val="Normalny"/>
    <w:link w:val="TekstdymkaZnak"/>
    <w:uiPriority w:val="99"/>
    <w:semiHidden/>
    <w:unhideWhenUsed/>
    <w:rsid w:val="0051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NAVU - Anna Mroz</dc:creator>
  <cp:keywords/>
  <dc:description/>
  <cp:lastModifiedBy>Maja Żurkowska</cp:lastModifiedBy>
  <cp:revision>6</cp:revision>
  <cp:lastPrinted>2021-01-12T09:29:00Z</cp:lastPrinted>
  <dcterms:created xsi:type="dcterms:W3CDTF">2021-02-16T15:18:00Z</dcterms:created>
  <dcterms:modified xsi:type="dcterms:W3CDTF">2021-10-01T12:01:00Z</dcterms:modified>
</cp:coreProperties>
</file>